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3C9" w:rsidRPr="003A33C9" w:rsidRDefault="003A33C9" w:rsidP="003A33C9">
      <w:pPr>
        <w:jc w:val="center"/>
        <w:rPr>
          <w:b/>
          <w:bCs/>
          <w:u w:val="single"/>
        </w:rPr>
      </w:pPr>
      <w:r w:rsidRPr="003A33C9">
        <w:rPr>
          <w:b/>
          <w:bCs/>
          <w:u w:val="single"/>
        </w:rPr>
        <w:t>Задание на 6.04 и 7.04 (прислать не позднее 7.04</w:t>
      </w:r>
      <w:r w:rsidR="00615AAD">
        <w:rPr>
          <w:b/>
          <w:bCs/>
          <w:u w:val="single"/>
        </w:rPr>
        <w:t xml:space="preserve"> на эл. почту</w:t>
      </w:r>
      <w:r w:rsidRPr="003A33C9">
        <w:rPr>
          <w:b/>
          <w:bCs/>
          <w:u w:val="single"/>
        </w:rPr>
        <w:t>)</w:t>
      </w:r>
      <w:bookmarkStart w:id="0" w:name="_GoBack"/>
      <w:bookmarkEnd w:id="0"/>
    </w:p>
    <w:p w:rsidR="00D85F4A" w:rsidRPr="00D85F4A" w:rsidRDefault="00D85F4A">
      <w:pPr>
        <w:rPr>
          <w:b/>
          <w:bCs/>
        </w:rPr>
      </w:pPr>
      <w:r w:rsidRPr="00D85F4A">
        <w:rPr>
          <w:b/>
          <w:bCs/>
        </w:rPr>
        <w:t xml:space="preserve">Максимилиан Волошин «Зелёный вал отпрянул и пугливо…» </w:t>
      </w:r>
    </w:p>
    <w:p w:rsidR="008E7228" w:rsidRDefault="008E7228">
      <w:r>
        <w:t>1. Можно ли утверждать, что Максимилиан Волошин, создавая в стихах морской пейзаж, пользуется средствами живописца? К каким цветам он обращается?</w:t>
      </w:r>
    </w:p>
    <w:p w:rsidR="008E7228" w:rsidRDefault="008E7228">
      <w:r>
        <w:t>2. Найдите в тексте слова и выражения, подтверждающие, что шторм отступил, что началось затишье?</w:t>
      </w:r>
    </w:p>
    <w:p w:rsidR="008E7228" w:rsidRDefault="008E7228">
      <w:r>
        <w:t>3. А теперь покажите, обращаясь к тексту, что затишье носит временный характер?</w:t>
      </w:r>
    </w:p>
    <w:p w:rsidR="008E7228" w:rsidRDefault="008E7228">
      <w:r>
        <w:t xml:space="preserve">4. Можно ли назвать ту картину, которую нарисовал поэт, красивой? </w:t>
      </w:r>
    </w:p>
    <w:p w:rsidR="008E7228" w:rsidRPr="00D85F4A" w:rsidRDefault="008E7228">
      <w:pPr>
        <w:rPr>
          <w:b/>
          <w:bCs/>
        </w:rPr>
      </w:pPr>
      <w:r w:rsidRPr="00D85F4A">
        <w:rPr>
          <w:b/>
          <w:bCs/>
        </w:rPr>
        <w:t xml:space="preserve">Работа по картине Ивана Айвазовского «Девятый вал» </w:t>
      </w:r>
    </w:p>
    <w:p w:rsidR="00FB150E" w:rsidRDefault="008E7228">
      <w:r>
        <w:t xml:space="preserve">1. </w:t>
      </w:r>
      <w:r w:rsidR="00FB150E">
        <w:t>Можно ли назвать картину Ивана Айвазовского «Девятый вал» своеобразным зрительным аналогом стихотворению Максимилиана Волошина?</w:t>
      </w:r>
    </w:p>
    <w:p w:rsidR="00FB150E" w:rsidRDefault="00FB150E">
      <w:r>
        <w:t xml:space="preserve">2. Что вы можете сказать о людях, которые там изображены? Кто эти несчастные и как они сюда попали? </w:t>
      </w:r>
    </w:p>
    <w:p w:rsidR="00FB150E" w:rsidRDefault="00FB150E">
      <w:r>
        <w:t xml:space="preserve">3. А как вы это воспринимаете этот пейзаж: красиво или страшно? </w:t>
      </w:r>
    </w:p>
    <w:p w:rsidR="00D85F4A" w:rsidRDefault="00D85F4A">
      <w:r>
        <w:t xml:space="preserve">4. Какие тона использовал художник в своей картине? </w:t>
      </w:r>
    </w:p>
    <w:p w:rsidR="00D85F4A" w:rsidRDefault="00D85F4A">
      <w:pPr>
        <w:rPr>
          <w:b/>
          <w:bCs/>
        </w:rPr>
      </w:pPr>
      <w:r w:rsidRPr="00D85F4A">
        <w:rPr>
          <w:b/>
          <w:bCs/>
        </w:rPr>
        <w:t>Самуил Маршак «Как поработала зима</w:t>
      </w:r>
      <w:r w:rsidR="003A33C9">
        <w:rPr>
          <w:b/>
          <w:bCs/>
        </w:rPr>
        <w:t>!</w:t>
      </w:r>
      <w:r>
        <w:rPr>
          <w:b/>
          <w:bCs/>
        </w:rPr>
        <w:t>…</w:t>
      </w:r>
      <w:r w:rsidRPr="00D85F4A">
        <w:rPr>
          <w:b/>
          <w:bCs/>
        </w:rPr>
        <w:t xml:space="preserve">» </w:t>
      </w:r>
    </w:p>
    <w:p w:rsidR="00D85F4A" w:rsidRDefault="00D85F4A">
      <w:r>
        <w:t>Разная длина строк – это одно из средств выразительности, которым пользуются поэты, но не единственное. Познакомьтесь со стихотворением известного детского поэта</w:t>
      </w:r>
      <w:r w:rsidR="003A33C9">
        <w:t>.</w:t>
      </w:r>
    </w:p>
    <w:p w:rsidR="00D85F4A" w:rsidRPr="00D85F4A" w:rsidRDefault="00D85F4A">
      <w:pPr>
        <w:rPr>
          <w:b/>
          <w:bCs/>
          <w:color w:val="FF0000"/>
        </w:rPr>
      </w:pPr>
      <w:r w:rsidRPr="00D85F4A">
        <w:rPr>
          <w:b/>
          <w:bCs/>
          <w:color w:val="FF0000"/>
        </w:rPr>
        <w:t>Словарно-лексическая работа</w:t>
      </w:r>
    </w:p>
    <w:p w:rsidR="00D85F4A" w:rsidRDefault="00D85F4A">
      <w:r w:rsidRPr="00D85F4A">
        <w:rPr>
          <w:b/>
          <w:bCs/>
          <w:i/>
          <w:iCs/>
        </w:rPr>
        <w:t>Кайма</w:t>
      </w:r>
      <w:r>
        <w:t xml:space="preserve"> – красиво обработанный тесьмой край чего-либо (ткани); полоса, украшение, отличное от поля (ткани).</w:t>
      </w:r>
      <w:r>
        <w:br/>
      </w:r>
      <w:r w:rsidRPr="00D85F4A">
        <w:rPr>
          <w:b/>
          <w:bCs/>
          <w:i/>
          <w:iCs/>
        </w:rPr>
        <w:t>На кровли</w:t>
      </w:r>
      <w:r>
        <w:t xml:space="preserve"> – на крыше. </w:t>
      </w:r>
      <w:r>
        <w:br/>
      </w:r>
      <w:r w:rsidRPr="003A33C9">
        <w:rPr>
          <w:b/>
          <w:bCs/>
          <w:i/>
          <w:iCs/>
        </w:rPr>
        <w:t>Окаймили</w:t>
      </w:r>
      <w:r>
        <w:t xml:space="preserve"> – сделали, оформили </w:t>
      </w:r>
      <w:r w:rsidR="003A33C9">
        <w:t xml:space="preserve">кайму к чему-либо. </w:t>
      </w:r>
    </w:p>
    <w:p w:rsidR="003A33C9" w:rsidRPr="003A33C9" w:rsidRDefault="003A33C9">
      <w:pPr>
        <w:rPr>
          <w:b/>
          <w:bCs/>
          <w:u w:val="single"/>
        </w:rPr>
      </w:pPr>
      <w:r w:rsidRPr="003A33C9">
        <w:rPr>
          <w:b/>
          <w:bCs/>
          <w:u w:val="single"/>
        </w:rPr>
        <w:t>Далее устно ответьте на вопросы учебника.</w:t>
      </w:r>
    </w:p>
    <w:p w:rsidR="003A33C9" w:rsidRDefault="003A33C9">
      <w:r>
        <w:t>С помощью вопросов учебника и своих впечатлений расскажи о каждой рифме.</w:t>
      </w:r>
    </w:p>
    <w:p w:rsidR="003A33C9" w:rsidRPr="003A33C9" w:rsidRDefault="003A33C9">
      <w:pPr>
        <w:rPr>
          <w:b/>
          <w:bCs/>
          <w:u w:val="single"/>
        </w:rPr>
      </w:pPr>
      <w:r w:rsidRPr="003A33C9">
        <w:rPr>
          <w:b/>
          <w:bCs/>
          <w:u w:val="single"/>
        </w:rPr>
        <w:t>План:</w:t>
      </w:r>
    </w:p>
    <w:p w:rsidR="003A33C9" w:rsidRDefault="003A33C9">
      <w:r>
        <w:t>1. Название рифмы.</w:t>
      </w:r>
      <w:r>
        <w:br/>
        <w:t xml:space="preserve">2. Строфа из стихотворения С. Маршака </w:t>
      </w:r>
      <w:r w:rsidRPr="003A33C9">
        <w:t>«Как поработала зима!…»</w:t>
      </w:r>
      <w:r>
        <w:t xml:space="preserve">, в которой поэт использует заданную рифму. </w:t>
      </w:r>
      <w:r>
        <w:br/>
        <w:t xml:space="preserve">3. Какие строчки рифмуются? </w:t>
      </w:r>
      <w:r>
        <w:br/>
        <w:t xml:space="preserve">4. Что о рифме рассказали учительница и ребята. </w:t>
      </w:r>
    </w:p>
    <w:p w:rsidR="00D85F4A" w:rsidRDefault="00D85F4A"/>
    <w:p w:rsidR="0018687B" w:rsidRDefault="00FB150E">
      <w:r>
        <w:br/>
      </w:r>
      <w:r w:rsidR="008E7228">
        <w:br/>
      </w:r>
    </w:p>
    <w:sectPr w:rsidR="0018687B" w:rsidSect="008E72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228"/>
    <w:rsid w:val="0018687B"/>
    <w:rsid w:val="003A33C9"/>
    <w:rsid w:val="00615AAD"/>
    <w:rsid w:val="008E7228"/>
    <w:rsid w:val="00D85F4A"/>
    <w:rsid w:val="00FB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F60EC"/>
  <w15:chartTrackingRefBased/>
  <w15:docId w15:val="{71825C93-B628-4033-B970-6FAE633A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2</cp:revision>
  <dcterms:created xsi:type="dcterms:W3CDTF">2020-04-06T10:06:00Z</dcterms:created>
  <dcterms:modified xsi:type="dcterms:W3CDTF">2020-04-06T10:48:00Z</dcterms:modified>
</cp:coreProperties>
</file>